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FCBC" w14:textId="3A398216" w:rsidR="00081290" w:rsidRPr="00BC45A3" w:rsidRDefault="00081290" w:rsidP="00BC45A3">
      <w:pPr>
        <w:spacing w:after="0" w:line="240" w:lineRule="auto"/>
        <w:ind w:left="-360"/>
        <w:rPr>
          <w:b/>
          <w:bCs/>
          <w:color w:val="000000" w:themeColor="text1"/>
          <w:sz w:val="24"/>
          <w:szCs w:val="24"/>
        </w:rPr>
      </w:pPr>
      <w:r w:rsidRPr="00BC45A3">
        <w:rPr>
          <w:b/>
          <w:bCs/>
          <w:color w:val="000000" w:themeColor="text1"/>
          <w:sz w:val="24"/>
          <w:szCs w:val="24"/>
        </w:rPr>
        <w:t>SECTION 1: TO BE COMPLETE</w:t>
      </w:r>
      <w:r w:rsidR="00107B63" w:rsidRPr="00BC45A3">
        <w:rPr>
          <w:b/>
          <w:bCs/>
          <w:color w:val="000000" w:themeColor="text1"/>
          <w:sz w:val="24"/>
          <w:szCs w:val="24"/>
        </w:rPr>
        <w:t>D</w:t>
      </w:r>
      <w:r w:rsidRPr="00BC45A3">
        <w:rPr>
          <w:b/>
          <w:bCs/>
          <w:color w:val="000000" w:themeColor="text1"/>
          <w:sz w:val="24"/>
          <w:szCs w:val="24"/>
        </w:rPr>
        <w:t xml:space="preserve"> BY CUSTOMER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615"/>
        <w:gridCol w:w="185"/>
        <w:gridCol w:w="1980"/>
        <w:gridCol w:w="2202"/>
        <w:gridCol w:w="2208"/>
        <w:gridCol w:w="2070"/>
      </w:tblGrid>
      <w:tr w:rsidR="00D34381" w14:paraId="67849DAD" w14:textId="77777777" w:rsidTr="0013286D">
        <w:trPr>
          <w:trHeight w:val="242"/>
        </w:trPr>
        <w:tc>
          <w:tcPr>
            <w:tcW w:w="1800" w:type="dxa"/>
            <w:gridSpan w:val="2"/>
          </w:tcPr>
          <w:p w14:paraId="5DCC9D20" w14:textId="735EBB18" w:rsidR="00D34381" w:rsidRPr="004378A1" w:rsidRDefault="00D34381" w:rsidP="00D34381">
            <w:r w:rsidRPr="004378A1">
              <w:rPr>
                <w:b/>
                <w:bCs/>
              </w:rPr>
              <w:t>REPAIR TYPE (CHECK ONE):</w:t>
            </w:r>
          </w:p>
        </w:tc>
        <w:tc>
          <w:tcPr>
            <w:tcW w:w="8460" w:type="dxa"/>
            <w:gridSpan w:val="4"/>
          </w:tcPr>
          <w:p w14:paraId="02972532" w14:textId="5479B51B" w:rsidR="00D34381" w:rsidRPr="009827F1" w:rsidRDefault="00452BC8" w:rsidP="00997F1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56554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3DC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D34381">
              <w:rPr>
                <w:b/>
                <w:bCs/>
                <w:sz w:val="32"/>
                <w:szCs w:val="32"/>
              </w:rPr>
              <w:t xml:space="preserve"> </w:t>
            </w:r>
            <w:r w:rsidR="00D34381" w:rsidRPr="0026421D">
              <w:rPr>
                <w:b/>
                <w:bCs/>
                <w:sz w:val="24"/>
                <w:szCs w:val="24"/>
              </w:rPr>
              <w:t>NEW REPAIR</w:t>
            </w:r>
            <w:r w:rsidR="00E35554">
              <w:rPr>
                <w:b/>
                <w:bCs/>
                <w:sz w:val="24"/>
                <w:szCs w:val="24"/>
              </w:rPr>
              <w:t xml:space="preserve"> </w:t>
            </w:r>
            <w:r w:rsidR="00166698">
              <w:rPr>
                <w:b/>
                <w:bCs/>
                <w:sz w:val="24"/>
                <w:szCs w:val="24"/>
              </w:rPr>
              <w:t xml:space="preserve">        </w:t>
            </w:r>
            <w:r w:rsidR="00E35554" w:rsidRPr="00E35554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9A0810" w:rsidRPr="00E35554">
              <w:rPr>
                <w:b/>
                <w:bCs/>
                <w:color w:val="EE0000"/>
                <w:sz w:val="28"/>
                <w:szCs w:val="28"/>
              </w:rPr>
              <w:t xml:space="preserve">   </w:t>
            </w: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334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3DC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9A0810" w:rsidRPr="00E35554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9A0810" w:rsidRPr="0026421D">
              <w:rPr>
                <w:b/>
                <w:bCs/>
                <w:sz w:val="24"/>
                <w:szCs w:val="24"/>
              </w:rPr>
              <w:t>REMAKE</w:t>
            </w:r>
            <w:r w:rsidR="00E8687C">
              <w:rPr>
                <w:b/>
                <w:bCs/>
                <w:sz w:val="24"/>
                <w:szCs w:val="24"/>
              </w:rPr>
              <w:t>/CUSTOM</w:t>
            </w:r>
            <w:r w:rsidR="00E35554" w:rsidRPr="00E35554">
              <w:rPr>
                <w:b/>
                <w:bCs/>
                <w:color w:val="EE0000"/>
                <w:sz w:val="32"/>
                <w:szCs w:val="32"/>
              </w:rPr>
              <w:t xml:space="preserve"> </w:t>
            </w:r>
            <w:r w:rsidR="009A0810" w:rsidRPr="004024A0">
              <w:rPr>
                <w:rFonts w:cstheme="minorHAnsi"/>
                <w:b/>
                <w:bCs/>
                <w:sz w:val="20"/>
                <w:szCs w:val="20"/>
              </w:rPr>
              <w:t>(PLEASE FILL OUT REMAKE FORM)</w:t>
            </w:r>
          </w:p>
          <w:p w14:paraId="23358C40" w14:textId="068512AE" w:rsidR="00D34381" w:rsidRDefault="00452BC8" w:rsidP="00997F19">
            <w:pPr>
              <w:spacing w:line="240" w:lineRule="auto"/>
              <w:ind w:left="1874" w:hanging="1874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15850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3DC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D34381">
              <w:t xml:space="preserve"> </w:t>
            </w:r>
            <w:r w:rsidR="00D34381" w:rsidRPr="0026421D">
              <w:rPr>
                <w:b/>
                <w:bCs/>
                <w:sz w:val="24"/>
                <w:szCs w:val="24"/>
              </w:rPr>
              <w:t>RE-REPAIR</w:t>
            </w:r>
            <w:r w:rsidR="00D34381" w:rsidRPr="009F4519">
              <w:rPr>
                <w:rFonts w:ascii="Georgia Pro Cond Semibold" w:hAnsi="Georgia Pro Cond Semibold" w:cs="Aldhabi"/>
                <w:b/>
                <w:bCs/>
                <w:sz w:val="20"/>
                <w:szCs w:val="20"/>
              </w:rPr>
              <w:t xml:space="preserve"> </w:t>
            </w:r>
            <w:r w:rsidR="00D34381" w:rsidRPr="004024A0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4024A0">
              <w:rPr>
                <w:rFonts w:cstheme="minorHAnsi"/>
                <w:b/>
                <w:bCs/>
                <w:sz w:val="20"/>
                <w:szCs w:val="20"/>
              </w:rPr>
              <w:t xml:space="preserve">IN </w:t>
            </w:r>
            <w:r w:rsidR="00D34381" w:rsidRPr="004024A0">
              <w:rPr>
                <w:rFonts w:cstheme="minorHAnsi"/>
                <w:b/>
                <w:bCs/>
                <w:sz w:val="20"/>
                <w:szCs w:val="20"/>
              </w:rPr>
              <w:t xml:space="preserve">WARRANTY) </w:t>
            </w:r>
            <w:r w:rsidR="00960EFD" w:rsidRPr="00960EFD">
              <w:rPr>
                <w:rFonts w:cstheme="minorHAnsi"/>
                <w:b/>
                <w:bCs/>
                <w:sz w:val="18"/>
                <w:szCs w:val="18"/>
              </w:rPr>
              <w:t>*ALL SOUNDS COVERS ONE-WAY SHIPPING BACK FOR RE-REPAIRS*</w:t>
            </w:r>
          </w:p>
          <w:p w14:paraId="0DB4AE05" w14:textId="27191B7A" w:rsidR="00736041" w:rsidRPr="00D34381" w:rsidRDefault="00452BC8" w:rsidP="00997F19">
            <w:pPr>
              <w:spacing w:line="240" w:lineRule="auto"/>
              <w:ind w:left="1874" w:hanging="1874"/>
              <w:rPr>
                <w:rFonts w:ascii="Georgia Pro Cond Semibold" w:hAnsi="Georgia Pro Cond Semibold" w:cs="Aldhab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835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3DC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736041">
              <w:rPr>
                <w:b/>
                <w:bCs/>
              </w:rPr>
              <w:t xml:space="preserve"> </w:t>
            </w:r>
            <w:r w:rsidR="00736041" w:rsidRPr="00EF4A9B">
              <w:rPr>
                <w:b/>
                <w:bCs/>
              </w:rPr>
              <w:t xml:space="preserve">24 HR </w:t>
            </w:r>
            <w:r w:rsidR="00736041">
              <w:rPr>
                <w:b/>
                <w:bCs/>
              </w:rPr>
              <w:t xml:space="preserve">SERVICE </w:t>
            </w:r>
            <w:r w:rsidR="00736041" w:rsidRPr="00EF4A9B">
              <w:rPr>
                <w:b/>
                <w:bCs/>
              </w:rPr>
              <w:t xml:space="preserve">RUSH </w:t>
            </w:r>
            <w:r w:rsidR="00736041" w:rsidRPr="00736041">
              <w:rPr>
                <w:b/>
                <w:bCs/>
                <w:sz w:val="24"/>
                <w:szCs w:val="24"/>
              </w:rPr>
              <w:t xml:space="preserve">- </w:t>
            </w:r>
            <w:r w:rsidR="00736041" w:rsidRPr="00736041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736041" w:rsidRPr="000D1560">
              <w:rPr>
                <w:rFonts w:cstheme="minorHAnsi"/>
                <w:b/>
                <w:bCs/>
                <w:sz w:val="16"/>
                <w:szCs w:val="16"/>
              </w:rPr>
              <w:t xml:space="preserve">IF RUSH </w:t>
            </w:r>
            <w:r w:rsidR="00BC45A3">
              <w:rPr>
                <w:rFonts w:cstheme="minorHAnsi"/>
                <w:b/>
                <w:bCs/>
                <w:sz w:val="16"/>
                <w:szCs w:val="16"/>
              </w:rPr>
              <w:t xml:space="preserve">IS </w:t>
            </w:r>
            <w:r w:rsidR="00736041">
              <w:rPr>
                <w:rFonts w:cstheme="minorHAnsi"/>
                <w:b/>
                <w:bCs/>
                <w:sz w:val="16"/>
                <w:szCs w:val="16"/>
              </w:rPr>
              <w:t xml:space="preserve">NEEDED, </w:t>
            </w:r>
            <w:r w:rsidR="00736041" w:rsidRPr="000D1560">
              <w:rPr>
                <w:rFonts w:cstheme="minorHAnsi"/>
                <w:b/>
                <w:bCs/>
                <w:sz w:val="16"/>
                <w:szCs w:val="16"/>
              </w:rPr>
              <w:t xml:space="preserve">PLEASE </w:t>
            </w:r>
            <w:r w:rsidR="00736041">
              <w:rPr>
                <w:rFonts w:cstheme="minorHAnsi"/>
                <w:b/>
                <w:bCs/>
                <w:sz w:val="16"/>
                <w:szCs w:val="16"/>
              </w:rPr>
              <w:t xml:space="preserve">NOTE, </w:t>
            </w:r>
            <w:r w:rsidR="00736041" w:rsidRPr="000D1560">
              <w:rPr>
                <w:rFonts w:cstheme="minorHAnsi"/>
                <w:b/>
                <w:bCs/>
                <w:sz w:val="16"/>
                <w:szCs w:val="16"/>
              </w:rPr>
              <w:t>CALL</w:t>
            </w:r>
            <w:r w:rsidR="00736041">
              <w:rPr>
                <w:rFonts w:cstheme="minorHAnsi"/>
                <w:b/>
                <w:bCs/>
                <w:sz w:val="16"/>
                <w:szCs w:val="16"/>
              </w:rPr>
              <w:t>,</w:t>
            </w:r>
            <w:r w:rsidR="00736041" w:rsidRPr="000D1560">
              <w:rPr>
                <w:rFonts w:cstheme="minorHAnsi"/>
                <w:b/>
                <w:bCs/>
                <w:sz w:val="16"/>
                <w:szCs w:val="16"/>
              </w:rPr>
              <w:t xml:space="preserve"> OR EMAIL </w:t>
            </w:r>
            <w:r w:rsidR="00736041" w:rsidRPr="000D1560">
              <w:rPr>
                <w:rFonts w:cstheme="minorHAnsi"/>
                <w:b/>
                <w:bCs/>
                <w:sz w:val="20"/>
                <w:szCs w:val="20"/>
              </w:rPr>
              <w:t>US*</w:t>
            </w:r>
          </w:p>
        </w:tc>
      </w:tr>
      <w:tr w:rsidR="00EF4A9B" w14:paraId="15996B26" w14:textId="77777777" w:rsidTr="004378A1">
        <w:tc>
          <w:tcPr>
            <w:tcW w:w="1800" w:type="dxa"/>
            <w:gridSpan w:val="2"/>
          </w:tcPr>
          <w:p w14:paraId="7712A474" w14:textId="79FE954A" w:rsidR="00EF4A9B" w:rsidRPr="009A0810" w:rsidRDefault="00EF4A9B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182" w:type="dxa"/>
            <w:gridSpan w:val="2"/>
          </w:tcPr>
          <w:p w14:paraId="38BE6745" w14:textId="73367AB6" w:rsidR="00EF4A9B" w:rsidRDefault="00EF4A9B" w:rsidP="009F4519"/>
        </w:tc>
        <w:tc>
          <w:tcPr>
            <w:tcW w:w="4278" w:type="dxa"/>
            <w:gridSpan w:val="2"/>
            <w:vMerge w:val="restart"/>
          </w:tcPr>
          <w:p w14:paraId="2E3C5967" w14:textId="68691D43" w:rsidR="00EF4A9B" w:rsidRPr="00BC45A3" w:rsidRDefault="00452BC8" w:rsidP="00E3307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5056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D13DC" w:rsidRPr="00BC45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4A9B" w:rsidRPr="00BC45A3">
              <w:rPr>
                <w:color w:val="000000" w:themeColor="text1"/>
                <w:sz w:val="20"/>
                <w:szCs w:val="20"/>
              </w:rPr>
              <w:t>SAL</w:t>
            </w:r>
            <w:r w:rsidR="00EF4A9B" w:rsidRPr="00BC45A3">
              <w:rPr>
                <w:rFonts w:cstheme="minorHAnsi"/>
                <w:color w:val="000000" w:themeColor="text1"/>
                <w:sz w:val="20"/>
                <w:szCs w:val="20"/>
              </w:rPr>
              <w:t>VAGE CREDIT (CHECK IF INCLUDED):</w:t>
            </w:r>
          </w:p>
          <w:p w14:paraId="041882F0" w14:textId="02CC44DD" w:rsidR="00EF4A9B" w:rsidRPr="00BC45A3" w:rsidRDefault="002D6247" w:rsidP="00E33079">
            <w:pPr>
              <w:spacing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C45A3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  <w:r w:rsidR="00EF4A9B" w:rsidRPr="00BC45A3">
              <w:rPr>
                <w:rFonts w:cstheme="minorHAnsi"/>
                <w:color w:val="000000" w:themeColor="text1"/>
                <w:sz w:val="20"/>
                <w:szCs w:val="20"/>
              </w:rPr>
              <w:t>$5.00 EACH BTE/CUSTOM*</w:t>
            </w:r>
          </w:p>
          <w:p w14:paraId="4A1B5505" w14:textId="14BADCCA" w:rsidR="00EF4A9B" w:rsidRPr="00BC45A3" w:rsidRDefault="00EF4A9B" w:rsidP="00E33079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BC45A3">
              <w:rPr>
                <w:rFonts w:cstheme="minorHAnsi"/>
                <w:color w:val="000000" w:themeColor="text1"/>
                <w:sz w:val="20"/>
                <w:szCs w:val="20"/>
              </w:rPr>
              <w:t xml:space="preserve">*LIMIT </w:t>
            </w:r>
            <w:r w:rsidRPr="00BC45A3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1</w:t>
            </w:r>
            <w:r w:rsidRPr="00BC45A3">
              <w:rPr>
                <w:rFonts w:cstheme="minorHAnsi"/>
                <w:color w:val="000000" w:themeColor="text1"/>
                <w:sz w:val="20"/>
                <w:szCs w:val="20"/>
              </w:rPr>
              <w:t xml:space="preserve"> SALVAGE CREDIT PER NEW REPAIR</w:t>
            </w:r>
          </w:p>
        </w:tc>
      </w:tr>
      <w:tr w:rsidR="00EF4A9B" w14:paraId="77C306E8" w14:textId="77777777" w:rsidTr="004378A1">
        <w:tc>
          <w:tcPr>
            <w:tcW w:w="1800" w:type="dxa"/>
            <w:gridSpan w:val="2"/>
          </w:tcPr>
          <w:p w14:paraId="138EC958" w14:textId="4068EEC6" w:rsidR="00EF4A9B" w:rsidRPr="009A0810" w:rsidRDefault="00EF4A9B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DE733C">
              <w:rPr>
                <w:rFonts w:cstheme="minorHAnsi"/>
                <w:b/>
                <w:bCs/>
                <w:sz w:val="16"/>
                <w:szCs w:val="16"/>
              </w:rPr>
              <w:t>ACCOUNT#/</w:t>
            </w:r>
            <w:proofErr w:type="gramEnd"/>
            <w:r w:rsidRPr="00DE733C">
              <w:rPr>
                <w:rFonts w:cstheme="minorHAnsi"/>
                <w:b/>
                <w:bCs/>
                <w:sz w:val="16"/>
                <w:szCs w:val="16"/>
              </w:rPr>
              <w:t>COMPANY</w:t>
            </w:r>
            <w:r w:rsidRPr="009A0810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82" w:type="dxa"/>
            <w:gridSpan w:val="2"/>
          </w:tcPr>
          <w:p w14:paraId="7F58F844" w14:textId="414C152D" w:rsidR="00EF4A9B" w:rsidRDefault="00EF4A9B" w:rsidP="009F4519"/>
        </w:tc>
        <w:tc>
          <w:tcPr>
            <w:tcW w:w="4278" w:type="dxa"/>
            <w:gridSpan w:val="2"/>
            <w:vMerge/>
          </w:tcPr>
          <w:p w14:paraId="3B4C436A" w14:textId="2462DA2F" w:rsidR="00EF4A9B" w:rsidRPr="00BC45A3" w:rsidRDefault="00EF4A9B" w:rsidP="009F4519">
            <w:pPr>
              <w:rPr>
                <w:color w:val="000000" w:themeColor="text1"/>
              </w:rPr>
            </w:pPr>
          </w:p>
        </w:tc>
      </w:tr>
      <w:tr w:rsidR="00E33079" w14:paraId="0EF922AF" w14:textId="77777777" w:rsidTr="004378A1">
        <w:trPr>
          <w:trHeight w:val="70"/>
        </w:trPr>
        <w:tc>
          <w:tcPr>
            <w:tcW w:w="1800" w:type="dxa"/>
            <w:gridSpan w:val="2"/>
          </w:tcPr>
          <w:p w14:paraId="07FA4C1D" w14:textId="6E8E90C5" w:rsidR="00E33079" w:rsidRPr="009A0810" w:rsidRDefault="00E33079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4182" w:type="dxa"/>
            <w:gridSpan w:val="2"/>
          </w:tcPr>
          <w:p w14:paraId="210879B3" w14:textId="1ED53AD6" w:rsidR="00E33079" w:rsidRDefault="00E33079" w:rsidP="009F4519"/>
        </w:tc>
        <w:tc>
          <w:tcPr>
            <w:tcW w:w="4278" w:type="dxa"/>
            <w:gridSpan w:val="2"/>
            <w:vMerge w:val="restart"/>
            <w:shd w:val="clear" w:color="auto" w:fill="D9D9D9" w:themeFill="background1" w:themeFillShade="D9"/>
          </w:tcPr>
          <w:p w14:paraId="26F0A970" w14:textId="1CD1E634" w:rsidR="00E33079" w:rsidRPr="00BC45A3" w:rsidRDefault="00E33079" w:rsidP="0013286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9464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86D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3286D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*CHECK BOX IF SHIP TO PATIENT*</w:t>
            </w:r>
          </w:p>
          <w:p w14:paraId="0E05C8E8" w14:textId="3DC3DB8E" w:rsidR="00E33079" w:rsidRPr="00BC45A3" w:rsidRDefault="00E33079" w:rsidP="00E33079">
            <w:pPr>
              <w:spacing w:line="240" w:lineRule="auto"/>
              <w:jc w:val="center"/>
              <w:rPr>
                <w:color w:val="000000" w:themeColor="text1"/>
              </w:rPr>
            </w:pPr>
            <w:r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SHIP TO NAME/ADDRESS (IF DIFFERENT)</w:t>
            </w:r>
          </w:p>
        </w:tc>
      </w:tr>
      <w:tr w:rsidR="00E33079" w14:paraId="1D168862" w14:textId="77777777" w:rsidTr="004378A1">
        <w:tc>
          <w:tcPr>
            <w:tcW w:w="1800" w:type="dxa"/>
            <w:gridSpan w:val="2"/>
          </w:tcPr>
          <w:p w14:paraId="3CA20A7E" w14:textId="1B315BC3" w:rsidR="00E33079" w:rsidRPr="009A0810" w:rsidRDefault="00E33079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PHONE #:</w:t>
            </w:r>
          </w:p>
        </w:tc>
        <w:tc>
          <w:tcPr>
            <w:tcW w:w="4182" w:type="dxa"/>
            <w:gridSpan w:val="2"/>
          </w:tcPr>
          <w:p w14:paraId="6D62FBCA" w14:textId="753EF543" w:rsidR="00E33079" w:rsidRDefault="00E33079" w:rsidP="009F4519"/>
        </w:tc>
        <w:tc>
          <w:tcPr>
            <w:tcW w:w="4278" w:type="dxa"/>
            <w:gridSpan w:val="2"/>
            <w:vMerge/>
            <w:shd w:val="clear" w:color="auto" w:fill="D9D9D9" w:themeFill="background1" w:themeFillShade="D9"/>
          </w:tcPr>
          <w:p w14:paraId="319ADCD4" w14:textId="747AD2AA" w:rsidR="00E33079" w:rsidRPr="00107B63" w:rsidRDefault="00E33079" w:rsidP="009A0810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E33079" w14:paraId="0760A24D" w14:textId="77777777" w:rsidTr="004378A1">
        <w:tc>
          <w:tcPr>
            <w:tcW w:w="1800" w:type="dxa"/>
            <w:gridSpan w:val="2"/>
          </w:tcPr>
          <w:p w14:paraId="5B48E164" w14:textId="42C88FDE" w:rsidR="00E33079" w:rsidRPr="009A0810" w:rsidRDefault="00E33079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4182" w:type="dxa"/>
            <w:gridSpan w:val="2"/>
          </w:tcPr>
          <w:p w14:paraId="723B8532" w14:textId="77777777" w:rsidR="00E33079" w:rsidRDefault="00E33079" w:rsidP="009F4519"/>
        </w:tc>
        <w:tc>
          <w:tcPr>
            <w:tcW w:w="4278" w:type="dxa"/>
            <w:gridSpan w:val="2"/>
            <w:shd w:val="clear" w:color="auto" w:fill="D9D9D9" w:themeFill="background1" w:themeFillShade="D9"/>
          </w:tcPr>
          <w:p w14:paraId="4C58D7EE" w14:textId="2574E30B" w:rsidR="00E33079" w:rsidRPr="00107B63" w:rsidRDefault="00E33079" w:rsidP="009A08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0810" w14:paraId="63E80836" w14:textId="77777777" w:rsidTr="004378A1">
        <w:tc>
          <w:tcPr>
            <w:tcW w:w="1800" w:type="dxa"/>
            <w:gridSpan w:val="2"/>
          </w:tcPr>
          <w:p w14:paraId="710CF5FC" w14:textId="604E5216" w:rsidR="009A0810" w:rsidRPr="009A0810" w:rsidRDefault="009A0810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182" w:type="dxa"/>
            <w:gridSpan w:val="2"/>
          </w:tcPr>
          <w:p w14:paraId="3E842106" w14:textId="0B53FD29" w:rsidR="009A0810" w:rsidRDefault="009A0810" w:rsidP="009F4519"/>
        </w:tc>
        <w:tc>
          <w:tcPr>
            <w:tcW w:w="4278" w:type="dxa"/>
            <w:gridSpan w:val="2"/>
            <w:shd w:val="clear" w:color="auto" w:fill="D9D9D9" w:themeFill="background1" w:themeFillShade="D9"/>
          </w:tcPr>
          <w:p w14:paraId="0CC104F6" w14:textId="71F2C5BD" w:rsidR="009A0810" w:rsidRPr="009A0810" w:rsidRDefault="009A0810" w:rsidP="009F4519"/>
        </w:tc>
      </w:tr>
      <w:tr w:rsidR="009A0810" w14:paraId="3FF02CF2" w14:textId="77777777" w:rsidTr="004378A1">
        <w:tc>
          <w:tcPr>
            <w:tcW w:w="1800" w:type="dxa"/>
            <w:gridSpan w:val="2"/>
          </w:tcPr>
          <w:p w14:paraId="254EE36D" w14:textId="07E39D1E" w:rsidR="009A0810" w:rsidRPr="009A0810" w:rsidRDefault="009A0810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CITY, STATE, &amp; ZIP:</w:t>
            </w:r>
          </w:p>
        </w:tc>
        <w:tc>
          <w:tcPr>
            <w:tcW w:w="4182" w:type="dxa"/>
            <w:gridSpan w:val="2"/>
          </w:tcPr>
          <w:p w14:paraId="78D835F7" w14:textId="3023BE13" w:rsidR="009A0810" w:rsidRDefault="009A0810" w:rsidP="009F4519"/>
        </w:tc>
        <w:tc>
          <w:tcPr>
            <w:tcW w:w="4278" w:type="dxa"/>
            <w:gridSpan w:val="2"/>
            <w:shd w:val="clear" w:color="auto" w:fill="D9D9D9" w:themeFill="background1" w:themeFillShade="D9"/>
          </w:tcPr>
          <w:p w14:paraId="4A1C6F8C" w14:textId="0FA31A0C" w:rsidR="009A0810" w:rsidRPr="009A0810" w:rsidRDefault="009A0810" w:rsidP="009F4519"/>
        </w:tc>
      </w:tr>
      <w:tr w:rsidR="00081290" w14:paraId="4C41439F" w14:textId="77777777" w:rsidTr="004378A1">
        <w:tc>
          <w:tcPr>
            <w:tcW w:w="1800" w:type="dxa"/>
            <w:gridSpan w:val="2"/>
          </w:tcPr>
          <w:p w14:paraId="3D948A42" w14:textId="3F79412A" w:rsidR="00081290" w:rsidRPr="009A0810" w:rsidRDefault="00081290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PATIENT NAME:</w:t>
            </w:r>
          </w:p>
        </w:tc>
        <w:tc>
          <w:tcPr>
            <w:tcW w:w="8460" w:type="dxa"/>
            <w:gridSpan w:val="4"/>
          </w:tcPr>
          <w:p w14:paraId="0688E18B" w14:textId="77777777" w:rsidR="00081290" w:rsidRDefault="00081290" w:rsidP="00081290"/>
        </w:tc>
      </w:tr>
      <w:tr w:rsidR="00081290" w14:paraId="55C640F8" w14:textId="77777777" w:rsidTr="004378A1">
        <w:tc>
          <w:tcPr>
            <w:tcW w:w="1800" w:type="dxa"/>
            <w:gridSpan w:val="2"/>
          </w:tcPr>
          <w:p w14:paraId="1B3378E4" w14:textId="29C5B164" w:rsidR="00081290" w:rsidRPr="009A0810" w:rsidRDefault="00081290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MAKE/MODEL:</w:t>
            </w:r>
          </w:p>
        </w:tc>
        <w:tc>
          <w:tcPr>
            <w:tcW w:w="8460" w:type="dxa"/>
            <w:gridSpan w:val="4"/>
          </w:tcPr>
          <w:p w14:paraId="20B1884A" w14:textId="77777777" w:rsidR="00081290" w:rsidRDefault="00081290" w:rsidP="00081290"/>
        </w:tc>
      </w:tr>
      <w:tr w:rsidR="00081290" w14:paraId="09DFB723" w14:textId="77777777" w:rsidTr="004378A1">
        <w:tc>
          <w:tcPr>
            <w:tcW w:w="1800" w:type="dxa"/>
            <w:gridSpan w:val="2"/>
          </w:tcPr>
          <w:p w14:paraId="66E0B985" w14:textId="37B00DA7" w:rsidR="00081290" w:rsidRPr="009A0810" w:rsidRDefault="00081290" w:rsidP="002D2E16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A0810">
              <w:rPr>
                <w:rFonts w:cstheme="minorHAnsi"/>
                <w:b/>
                <w:bCs/>
                <w:sz w:val="20"/>
                <w:szCs w:val="20"/>
              </w:rPr>
              <w:t>SERIAL #:</w:t>
            </w:r>
          </w:p>
        </w:tc>
        <w:tc>
          <w:tcPr>
            <w:tcW w:w="8460" w:type="dxa"/>
            <w:gridSpan w:val="4"/>
          </w:tcPr>
          <w:p w14:paraId="5639FE5A" w14:textId="18B7AE07" w:rsidR="00081290" w:rsidRPr="00081290" w:rsidRDefault="00081290" w:rsidP="00081290">
            <w:pPr>
              <w:rPr>
                <w:b/>
                <w:bCs/>
              </w:rPr>
            </w:pPr>
            <w:r w:rsidRPr="000D1560">
              <w:rPr>
                <w:b/>
                <w:bCs/>
                <w:color w:val="0070C0"/>
              </w:rPr>
              <w:t>LEFT:</w:t>
            </w:r>
            <w:r w:rsidRPr="00081290">
              <w:rPr>
                <w:b/>
                <w:bCs/>
              </w:rPr>
              <w:t xml:space="preserve">                                                     </w:t>
            </w:r>
            <w:r w:rsidR="004024A0">
              <w:rPr>
                <w:b/>
                <w:bCs/>
              </w:rPr>
              <w:t xml:space="preserve">    </w:t>
            </w:r>
            <w:r w:rsidRPr="00081290">
              <w:rPr>
                <w:b/>
                <w:bCs/>
              </w:rPr>
              <w:t xml:space="preserve"> </w:t>
            </w:r>
            <w:r w:rsidR="00BC45A3">
              <w:rPr>
                <w:b/>
                <w:bCs/>
              </w:rPr>
              <w:t xml:space="preserve">          </w:t>
            </w:r>
            <w:r w:rsidRPr="000D1560">
              <w:rPr>
                <w:b/>
                <w:bCs/>
                <w:color w:val="EE0000"/>
              </w:rPr>
              <w:t>RIGHT:</w:t>
            </w:r>
          </w:p>
        </w:tc>
      </w:tr>
      <w:tr w:rsidR="00081290" w:rsidRPr="009A0810" w14:paraId="1E9DAC43" w14:textId="77777777" w:rsidTr="0001364F">
        <w:trPr>
          <w:trHeight w:val="77"/>
        </w:trPr>
        <w:tc>
          <w:tcPr>
            <w:tcW w:w="10260" w:type="dxa"/>
            <w:gridSpan w:val="6"/>
          </w:tcPr>
          <w:p w14:paraId="5D1F8E29" w14:textId="0B3AE5D4" w:rsidR="00081290" w:rsidRPr="009A0810" w:rsidRDefault="00960EFD" w:rsidP="000812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CHECK </w:t>
            </w:r>
            <w:r w:rsidR="00081290" w:rsidRPr="009A0810">
              <w:rPr>
                <w:b/>
                <w:bCs/>
                <w:sz w:val="24"/>
                <w:szCs w:val="24"/>
              </w:rPr>
              <w:t>ISSUES</w:t>
            </w:r>
            <w:r w:rsidR="00515E6B">
              <w:rPr>
                <w:b/>
                <w:bCs/>
                <w:sz w:val="24"/>
                <w:szCs w:val="24"/>
              </w:rPr>
              <w:t>/COMPLAINTS</w:t>
            </w:r>
            <w:r w:rsidR="00081290" w:rsidRPr="009A0810">
              <w:rPr>
                <w:b/>
                <w:bCs/>
                <w:sz w:val="24"/>
                <w:szCs w:val="24"/>
              </w:rPr>
              <w:t xml:space="preserve"> WITH DEVICE(S) </w:t>
            </w:r>
          </w:p>
        </w:tc>
      </w:tr>
      <w:tr w:rsidR="00BC45A3" w:rsidRPr="00BC45A3" w14:paraId="1CFF0227" w14:textId="77777777" w:rsidTr="0001364F">
        <w:trPr>
          <w:trHeight w:val="233"/>
        </w:trPr>
        <w:tc>
          <w:tcPr>
            <w:tcW w:w="10260" w:type="dxa"/>
            <w:gridSpan w:val="6"/>
          </w:tcPr>
          <w:p w14:paraId="21E6595D" w14:textId="4D7D84C9" w:rsidR="00081290" w:rsidRPr="00BC45A3" w:rsidRDefault="00452BC8" w:rsidP="00997F19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63462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DEAD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40644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WEAK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799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FEEDBACK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9872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INTERMITTENT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9919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SWITCH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7451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VOL CTRL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827F1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20843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DISTORTE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D  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050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DAMAGE</w:t>
            </w:r>
            <w:r w:rsidR="00515E6B" w:rsidRPr="00BC45A3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21304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RECASE/REMAKE</w:t>
            </w:r>
            <w:r w:rsidR="009C5B35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74276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6C75F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1290" w:rsidRPr="00BC45A3">
              <w:rPr>
                <w:b/>
                <w:bCs/>
                <w:color w:val="000000" w:themeColor="text1"/>
                <w:sz w:val="20"/>
                <w:szCs w:val="20"/>
              </w:rPr>
              <w:t>OTHER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(SPECIFY IN SPECIAL INSTRUCTIONS)</w:t>
            </w:r>
          </w:p>
        </w:tc>
      </w:tr>
      <w:tr w:rsidR="00BC45A3" w:rsidRPr="00BC45A3" w14:paraId="3C9A8A0C" w14:textId="77777777" w:rsidTr="0013286D">
        <w:trPr>
          <w:trHeight w:val="980"/>
        </w:trPr>
        <w:tc>
          <w:tcPr>
            <w:tcW w:w="10260" w:type="dxa"/>
            <w:gridSpan w:val="6"/>
          </w:tcPr>
          <w:p w14:paraId="2C186832" w14:textId="129991BD" w:rsidR="00DE733C" w:rsidRPr="00BC45A3" w:rsidRDefault="009C5B35" w:rsidP="00997F19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C45A3">
              <w:rPr>
                <w:b/>
                <w:bCs/>
                <w:color w:val="000000" w:themeColor="text1"/>
                <w:sz w:val="20"/>
                <w:szCs w:val="20"/>
              </w:rPr>
              <w:t>SPECIAL INSTRUCTIONS:</w:t>
            </w:r>
            <w:r w:rsidR="00997F19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3049DD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2902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DE733C" w:rsidRPr="00BC45A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49DD" w:rsidRPr="00BC45A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SPOT REPAIR ONLY </w:t>
            </w:r>
          </w:p>
          <w:p w14:paraId="7E0262F0" w14:textId="78B7443D" w:rsidR="00081290" w:rsidRPr="00BC45A3" w:rsidRDefault="00081290" w:rsidP="00997F19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66EC3" w14:paraId="786F94D4" w14:textId="5869D5F9" w:rsidTr="001045CE">
        <w:trPr>
          <w:trHeight w:val="125"/>
        </w:trPr>
        <w:tc>
          <w:tcPr>
            <w:tcW w:w="3780" w:type="dxa"/>
            <w:gridSpan w:val="3"/>
          </w:tcPr>
          <w:p w14:paraId="41772596" w14:textId="13AFDE3C" w:rsidR="00766EC3" w:rsidRPr="00766EC3" w:rsidRDefault="00766EC3" w:rsidP="006C75F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6EC3">
              <w:rPr>
                <w:b/>
                <w:bCs/>
                <w:sz w:val="24"/>
                <w:szCs w:val="24"/>
              </w:rPr>
              <w:t>SHIPPING COSTS:</w:t>
            </w:r>
            <w:r w:rsidR="001045CE">
              <w:rPr>
                <w:b/>
                <w:bCs/>
                <w:sz w:val="24"/>
                <w:szCs w:val="24"/>
              </w:rPr>
              <w:t xml:space="preserve"> Please check shipping method &amp; direction.</w:t>
            </w:r>
          </w:p>
          <w:p w14:paraId="6D8CC5A5" w14:textId="21147E22" w:rsidR="00766EC3" w:rsidRPr="00766EC3" w:rsidRDefault="00766EC3" w:rsidP="006C75F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60EFD">
              <w:rPr>
                <w:b/>
                <w:bCs/>
                <w:sz w:val="18"/>
                <w:szCs w:val="18"/>
              </w:rPr>
              <w:t>(You may use your own shipping labels, &amp; include a return label)</w:t>
            </w:r>
          </w:p>
        </w:tc>
        <w:tc>
          <w:tcPr>
            <w:tcW w:w="4410" w:type="dxa"/>
            <w:gridSpan w:val="2"/>
          </w:tcPr>
          <w:p w14:paraId="5569DBD9" w14:textId="6C83956C" w:rsidR="00766EC3" w:rsidRPr="00960EFD" w:rsidRDefault="00452BC8" w:rsidP="00997F19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186347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766EC3" w:rsidRPr="00960EFD">
              <w:rPr>
                <w:b/>
                <w:bCs/>
                <w:sz w:val="24"/>
                <w:szCs w:val="24"/>
              </w:rPr>
              <w:t xml:space="preserve"> </w:t>
            </w:r>
            <w:r w:rsidR="00766EC3" w:rsidRPr="00EF4A9B">
              <w:rPr>
                <w:b/>
                <w:bCs/>
              </w:rPr>
              <w:t xml:space="preserve">USPS </w:t>
            </w:r>
            <w:r w:rsidR="0026421D" w:rsidRPr="00EF4A9B">
              <w:rPr>
                <w:b/>
                <w:bCs/>
              </w:rPr>
              <w:t xml:space="preserve">FC </w:t>
            </w:r>
            <w:r w:rsidR="00166698">
              <w:rPr>
                <w:b/>
                <w:bCs/>
                <w:color w:val="00B050"/>
                <w:sz w:val="24"/>
                <w:szCs w:val="24"/>
              </w:rPr>
              <w:t xml:space="preserve">           </w:t>
            </w:r>
            <w:r w:rsidR="00960EFD" w:rsidRPr="00960EF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-9230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EF4A9B">
              <w:rPr>
                <w:b/>
                <w:bCs/>
                <w:sz w:val="24"/>
                <w:szCs w:val="24"/>
              </w:rPr>
              <w:t xml:space="preserve"> </w:t>
            </w:r>
            <w:r w:rsidR="00960EFD" w:rsidRPr="00960EFD">
              <w:rPr>
                <w:b/>
                <w:bCs/>
                <w:sz w:val="24"/>
                <w:szCs w:val="24"/>
              </w:rPr>
              <w:t xml:space="preserve"> </w:t>
            </w:r>
            <w:r w:rsidR="00766EC3" w:rsidRPr="00EF4A9B">
              <w:rPr>
                <w:b/>
                <w:bCs/>
              </w:rPr>
              <w:t>USPS PRIORITY</w:t>
            </w:r>
          </w:p>
          <w:p w14:paraId="4C872A53" w14:textId="7B1B2617" w:rsidR="00107B63" w:rsidRPr="00736041" w:rsidRDefault="00452BC8" w:rsidP="00997F19">
            <w:pPr>
              <w:pStyle w:val="NoSpacing"/>
              <w:rPr>
                <w:b/>
                <w:bCs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-2754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766EC3" w:rsidRPr="00960EFD">
              <w:rPr>
                <w:b/>
                <w:bCs/>
                <w:sz w:val="24"/>
                <w:szCs w:val="24"/>
              </w:rPr>
              <w:t xml:space="preserve"> </w:t>
            </w:r>
            <w:r w:rsidR="00766EC3" w:rsidRPr="00EF4A9B">
              <w:rPr>
                <w:b/>
                <w:bCs/>
              </w:rPr>
              <w:t>FEDEX 2-DAY</w:t>
            </w:r>
            <w:r w:rsidR="0026421D" w:rsidRPr="00EF4A9B">
              <w:rPr>
                <w:b/>
                <w:bCs/>
              </w:rPr>
              <w:t xml:space="preserve"> </w:t>
            </w:r>
            <w:r w:rsidR="00166698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1045CE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E35554" w:rsidRPr="00960EFD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-4386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5A3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E35554" w:rsidRPr="00960EFD">
              <w:rPr>
                <w:b/>
                <w:bCs/>
                <w:sz w:val="24"/>
                <w:szCs w:val="24"/>
              </w:rPr>
              <w:t xml:space="preserve"> </w:t>
            </w:r>
            <w:r w:rsidR="00EF4A9B">
              <w:rPr>
                <w:b/>
                <w:bCs/>
                <w:sz w:val="24"/>
                <w:szCs w:val="24"/>
              </w:rPr>
              <w:t xml:space="preserve"> </w:t>
            </w:r>
            <w:r w:rsidR="009827F1" w:rsidRPr="00EF4A9B">
              <w:rPr>
                <w:b/>
                <w:bCs/>
              </w:rPr>
              <w:t>OVERNIGHT FED-EX</w:t>
            </w:r>
            <w:r w:rsidR="007C4672" w:rsidRPr="00960EFD">
              <w:rPr>
                <w:b/>
                <w:bCs/>
                <w:sz w:val="24"/>
                <w:szCs w:val="24"/>
              </w:rPr>
              <w:t xml:space="preserve">    </w:t>
            </w:r>
            <w:r w:rsidR="00C21ECF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004C1BBF">
              <w:rPr>
                <w:b/>
                <w:bCs/>
                <w:sz w:val="24"/>
                <w:szCs w:val="24"/>
              </w:rPr>
              <w:t xml:space="preserve">             </w:t>
            </w: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9904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997F19" w:rsidRPr="00EF4A9B">
              <w:rPr>
                <w:b/>
                <w:bCs/>
              </w:rPr>
              <w:t xml:space="preserve"> </w:t>
            </w:r>
            <w:r w:rsidR="00C21ECF" w:rsidRPr="00EF4A9B">
              <w:rPr>
                <w:b/>
                <w:bCs/>
              </w:rPr>
              <w:t>RET’N LABEL INCLOSED</w:t>
            </w:r>
            <w:r w:rsidR="00C21ECF" w:rsidRPr="00960EFD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1E0C349E" w14:textId="4C61EED7" w:rsidR="00766EC3" w:rsidRPr="00960EFD" w:rsidRDefault="00452BC8" w:rsidP="00997F19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-2780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2D2E16" w:rsidRPr="00960EFD">
              <w:rPr>
                <w:b/>
                <w:bCs/>
                <w:sz w:val="24"/>
                <w:szCs w:val="24"/>
              </w:rPr>
              <w:t xml:space="preserve"> </w:t>
            </w:r>
            <w:r w:rsidR="00766EC3" w:rsidRPr="00960EFD">
              <w:rPr>
                <w:rFonts w:cstheme="minorHAnsi"/>
                <w:b/>
                <w:bCs/>
                <w:sz w:val="24"/>
                <w:szCs w:val="24"/>
              </w:rPr>
              <w:t xml:space="preserve">ONE-WAY      </w:t>
            </w:r>
          </w:p>
          <w:p w14:paraId="2F2B4D1E" w14:textId="2F15F43C" w:rsidR="00766EC3" w:rsidRPr="00960EFD" w:rsidRDefault="00452BC8" w:rsidP="00997F19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102528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997F19" w:rsidRPr="00960EF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66EC3" w:rsidRPr="00960EFD">
              <w:rPr>
                <w:rFonts w:cstheme="minorHAnsi"/>
                <w:b/>
                <w:bCs/>
                <w:sz w:val="24"/>
                <w:szCs w:val="24"/>
              </w:rPr>
              <w:t>ROUND-TRIP</w:t>
            </w:r>
          </w:p>
          <w:p w14:paraId="6F42A6CB" w14:textId="70A4F330" w:rsidR="007C4672" w:rsidRPr="004C1BBF" w:rsidRDefault="00452BC8" w:rsidP="00997F19">
            <w:pPr>
              <w:pStyle w:val="NoSpacing"/>
              <w:ind w:left="346" w:hanging="34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b/>
                  <w:bCs/>
                  <w:color w:val="EE0000"/>
                  <w:sz w:val="28"/>
                  <w:szCs w:val="28"/>
                </w:rPr>
                <w:id w:val="3732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>
                  <w:rPr>
                    <w:rFonts w:ascii="MS Gothic" w:eastAsia="MS Gothic" w:hAnsi="MS Gothic" w:hint="eastAsia"/>
                    <w:b/>
                    <w:bCs/>
                    <w:color w:val="EE0000"/>
                    <w:sz w:val="28"/>
                    <w:szCs w:val="28"/>
                  </w:rPr>
                  <w:t>☐</w:t>
                </w:r>
              </w:sdtContent>
            </w:sdt>
            <w:r w:rsidR="00E8687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60EFD" w:rsidRPr="004C1BBF">
              <w:rPr>
                <w:rFonts w:cstheme="minorHAnsi"/>
                <w:b/>
                <w:bCs/>
                <w:sz w:val="18"/>
                <w:szCs w:val="18"/>
              </w:rPr>
              <w:t>NEED EXTRA LABELS</w:t>
            </w:r>
          </w:p>
        </w:tc>
      </w:tr>
      <w:tr w:rsidR="00081C71" w14:paraId="714958D0" w14:textId="77777777" w:rsidTr="00EF4A9B">
        <w:trPr>
          <w:trHeight w:val="107"/>
        </w:trPr>
        <w:tc>
          <w:tcPr>
            <w:tcW w:w="1615" w:type="dxa"/>
            <w:vMerge w:val="restart"/>
          </w:tcPr>
          <w:p w14:paraId="1301AB6A" w14:textId="0CE09EDF" w:rsidR="00081C71" w:rsidRPr="006C75F1" w:rsidRDefault="00081C71" w:rsidP="00081C7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E733C">
              <w:rPr>
                <w:b/>
                <w:bCs/>
                <w:sz w:val="28"/>
                <w:szCs w:val="28"/>
              </w:rPr>
              <w:t>WARRANTY INFO</w:t>
            </w:r>
            <w:r w:rsidRPr="00DE733C">
              <w:rPr>
                <w:sz w:val="28"/>
                <w:szCs w:val="28"/>
              </w:rPr>
              <w:t>:</w:t>
            </w:r>
          </w:p>
        </w:tc>
        <w:tc>
          <w:tcPr>
            <w:tcW w:w="8645" w:type="dxa"/>
            <w:gridSpan w:val="5"/>
          </w:tcPr>
          <w:p w14:paraId="4219C28C" w14:textId="35280BAB" w:rsidR="00081C71" w:rsidRPr="00081C71" w:rsidRDefault="00081C71" w:rsidP="00081C7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81C71">
              <w:rPr>
                <w:rFonts w:cstheme="minorHAnsi"/>
                <w:b/>
                <w:bCs/>
                <w:sz w:val="20"/>
                <w:szCs w:val="20"/>
              </w:rPr>
              <w:t xml:space="preserve">*STANDARD REPAIR </w:t>
            </w:r>
            <w:r w:rsidRPr="00081C71">
              <w:rPr>
                <w:rFonts w:cstheme="minorHAnsi"/>
                <w:sz w:val="20"/>
                <w:szCs w:val="20"/>
              </w:rPr>
              <w:t xml:space="preserve">– </w:t>
            </w:r>
            <w:r w:rsidRPr="00081C71">
              <w:rPr>
                <w:rFonts w:cstheme="minorHAnsi"/>
                <w:b/>
                <w:bCs/>
                <w:sz w:val="20"/>
                <w:szCs w:val="20"/>
              </w:rPr>
              <w:t>INCLUDES</w:t>
            </w:r>
            <w:r w:rsidRPr="00081C71">
              <w:rPr>
                <w:rFonts w:cstheme="minorHAnsi"/>
                <w:sz w:val="20"/>
                <w:szCs w:val="20"/>
              </w:rPr>
              <w:t xml:space="preserve"> </w:t>
            </w:r>
            <w:r w:rsidRPr="00081C71">
              <w:rPr>
                <w:rFonts w:cstheme="minorHAnsi"/>
                <w:b/>
                <w:bCs/>
                <w:sz w:val="20"/>
                <w:szCs w:val="20"/>
              </w:rPr>
              <w:t>6-MONTH WARRANTY (ANSI GRAPH, PROGRAM SHEET)</w:t>
            </w:r>
          </w:p>
        </w:tc>
      </w:tr>
      <w:tr w:rsidR="00081C71" w14:paraId="225A23CE" w14:textId="77777777" w:rsidTr="00081C71">
        <w:trPr>
          <w:trHeight w:val="58"/>
        </w:trPr>
        <w:tc>
          <w:tcPr>
            <w:tcW w:w="1615" w:type="dxa"/>
            <w:vMerge/>
          </w:tcPr>
          <w:p w14:paraId="0249ACA9" w14:textId="77777777" w:rsidR="00081C71" w:rsidRPr="00DE733C" w:rsidRDefault="00081C71" w:rsidP="00081C7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5" w:type="dxa"/>
            <w:gridSpan w:val="5"/>
          </w:tcPr>
          <w:p w14:paraId="5F718DCF" w14:textId="0CAA58B4" w:rsidR="00081C71" w:rsidRPr="00081C71" w:rsidRDefault="003049DD" w:rsidP="00081C7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081C71" w:rsidRPr="00081C71">
              <w:rPr>
                <w:rFonts w:cstheme="minorHAnsi"/>
                <w:b/>
                <w:bCs/>
                <w:sz w:val="20"/>
                <w:szCs w:val="20"/>
              </w:rPr>
              <w:t>NO WARRANTY</w:t>
            </w:r>
            <w:r w:rsidR="00081C71" w:rsidRPr="00081C71">
              <w:rPr>
                <w:rFonts w:cstheme="minorHAnsi"/>
                <w:sz w:val="20"/>
                <w:szCs w:val="20"/>
              </w:rPr>
              <w:t xml:space="preserve"> - </w:t>
            </w:r>
            <w:r w:rsidR="00081C71" w:rsidRPr="00081C71">
              <w:rPr>
                <w:rFonts w:cstheme="minorHAnsi"/>
                <w:b/>
                <w:bCs/>
                <w:sz w:val="20"/>
                <w:szCs w:val="20"/>
              </w:rPr>
              <w:t>SPOT REPAIR (PULLSTRING, CANAL LOCK, LOOP, SOFTCOAT, WAXGUARD)</w:t>
            </w:r>
          </w:p>
        </w:tc>
      </w:tr>
      <w:tr w:rsidR="00081C71" w14:paraId="3A5D070D" w14:textId="77777777" w:rsidTr="004C1BBF">
        <w:trPr>
          <w:trHeight w:val="332"/>
        </w:trPr>
        <w:tc>
          <w:tcPr>
            <w:tcW w:w="1615" w:type="dxa"/>
            <w:vMerge/>
          </w:tcPr>
          <w:p w14:paraId="0E519270" w14:textId="77777777" w:rsidR="00081C71" w:rsidRPr="00DE733C" w:rsidRDefault="00081C71" w:rsidP="00081C7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5" w:type="dxa"/>
            <w:gridSpan w:val="5"/>
          </w:tcPr>
          <w:p w14:paraId="6A6B8869" w14:textId="4435C4F0" w:rsidR="00081C71" w:rsidRPr="00BC45A3" w:rsidRDefault="00452BC8" w:rsidP="00081C71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9112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081C7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*ADDITIONAL 6-MONTH WARRANTY</w:t>
            </w:r>
          </w:p>
        </w:tc>
      </w:tr>
    </w:tbl>
    <w:p w14:paraId="45A7F439" w14:textId="4DF9E1D6" w:rsidR="009F4519" w:rsidRPr="00BC45A3" w:rsidRDefault="007C4672" w:rsidP="00BC45A3">
      <w:pPr>
        <w:spacing w:before="120" w:after="0"/>
        <w:ind w:left="-360"/>
        <w:rPr>
          <w:rFonts w:cstheme="minorHAnsi"/>
          <w:b/>
          <w:bCs/>
          <w:color w:val="EE0000"/>
          <w:sz w:val="24"/>
          <w:szCs w:val="24"/>
          <w:u w:val="single"/>
        </w:rPr>
      </w:pPr>
      <w:r w:rsidRPr="00BC45A3">
        <w:rPr>
          <w:b/>
          <w:bCs/>
          <w:color w:val="000000" w:themeColor="text1"/>
          <w:sz w:val="24"/>
          <w:szCs w:val="24"/>
          <w:u w:val="single"/>
        </w:rPr>
        <w:t xml:space="preserve">SECTION </w:t>
      </w:r>
      <w:r w:rsidR="000D0701" w:rsidRPr="00BC45A3">
        <w:rPr>
          <w:b/>
          <w:bCs/>
          <w:color w:val="000000" w:themeColor="text1"/>
          <w:sz w:val="24"/>
          <w:szCs w:val="24"/>
          <w:u w:val="single"/>
        </w:rPr>
        <w:t>2</w:t>
      </w:r>
      <w:r w:rsidRPr="00BC45A3">
        <w:rPr>
          <w:b/>
          <w:bCs/>
          <w:color w:val="000000" w:themeColor="text1"/>
          <w:sz w:val="24"/>
          <w:szCs w:val="24"/>
          <w:u w:val="single"/>
        </w:rPr>
        <w:t>: TO BE COMPLETE</w:t>
      </w:r>
      <w:r w:rsidR="00107B63" w:rsidRPr="00BC45A3">
        <w:rPr>
          <w:b/>
          <w:bCs/>
          <w:color w:val="000000" w:themeColor="text1"/>
          <w:sz w:val="24"/>
          <w:szCs w:val="24"/>
          <w:u w:val="single"/>
        </w:rPr>
        <w:t>D</w:t>
      </w:r>
      <w:r w:rsidRPr="00BC45A3">
        <w:rPr>
          <w:b/>
          <w:bCs/>
          <w:color w:val="000000" w:themeColor="text1"/>
          <w:sz w:val="24"/>
          <w:szCs w:val="24"/>
          <w:u w:val="single"/>
        </w:rPr>
        <w:t xml:space="preserve"> BY </w:t>
      </w:r>
      <w:r w:rsidR="00BC45A3" w:rsidRPr="00BC45A3">
        <w:rPr>
          <w:b/>
          <w:bCs/>
          <w:color w:val="000000" w:themeColor="text1"/>
          <w:sz w:val="24"/>
          <w:szCs w:val="24"/>
          <w:u w:val="single"/>
        </w:rPr>
        <w:t>ASH (</w:t>
      </w:r>
      <w:r w:rsidR="00BC45A3" w:rsidRPr="00BC45A3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Attach another sheet if 2 HA’s, check </w:t>
      </w:r>
      <w:r w:rsidR="00BC45A3" w:rsidRPr="00107B63">
        <w:rPr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color w:val="00B0F0"/>
            <w:sz w:val="24"/>
            <w:szCs w:val="24"/>
          </w:rPr>
          <w:id w:val="-43112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5A3">
            <w:rPr>
              <w:rFonts w:ascii="MS Gothic" w:eastAsia="MS Gothic" w:hAnsi="MS Gothic" w:cstheme="minorHAnsi" w:hint="eastAsia"/>
              <w:b/>
              <w:bCs/>
              <w:color w:val="00B0F0"/>
              <w:sz w:val="24"/>
              <w:szCs w:val="24"/>
            </w:rPr>
            <w:t>☐</w:t>
          </w:r>
        </w:sdtContent>
      </w:sdt>
      <w:r w:rsidR="00BC45A3" w:rsidRPr="00BC45A3">
        <w:rPr>
          <w:rFonts w:cstheme="minorHAnsi"/>
          <w:b/>
          <w:bCs/>
          <w:color w:val="00B0F0"/>
          <w:sz w:val="24"/>
          <w:szCs w:val="24"/>
        </w:rPr>
        <w:t xml:space="preserve"> LEFT </w:t>
      </w:r>
      <w:sdt>
        <w:sdtPr>
          <w:rPr>
            <w:rFonts w:cstheme="minorHAnsi"/>
            <w:b/>
            <w:bCs/>
            <w:color w:val="EE0000"/>
            <w:sz w:val="24"/>
            <w:szCs w:val="24"/>
          </w:rPr>
          <w:id w:val="9360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5A3">
            <w:rPr>
              <w:rFonts w:ascii="MS Gothic" w:eastAsia="MS Gothic" w:hAnsi="MS Gothic" w:cstheme="minorHAnsi" w:hint="eastAsia"/>
              <w:b/>
              <w:bCs/>
              <w:color w:val="EE0000"/>
              <w:sz w:val="24"/>
              <w:szCs w:val="24"/>
            </w:rPr>
            <w:t>☐</w:t>
          </w:r>
        </w:sdtContent>
      </w:sdt>
      <w:r w:rsidR="00BC45A3" w:rsidRPr="00BC45A3">
        <w:rPr>
          <w:rFonts w:cstheme="minorHAnsi"/>
          <w:b/>
          <w:bCs/>
          <w:color w:val="EE0000"/>
          <w:sz w:val="24"/>
          <w:szCs w:val="24"/>
        </w:rPr>
        <w:t xml:space="preserve"> RIGHT</w:t>
      </w:r>
      <w:r w:rsidR="00BC45A3" w:rsidRPr="00BC45A3">
        <w:rPr>
          <w:rFonts w:cstheme="minorHAnsi"/>
          <w:b/>
          <w:bCs/>
          <w:color w:val="EE0000"/>
          <w:sz w:val="24"/>
          <w:szCs w:val="24"/>
          <w:u w:val="single"/>
        </w:rPr>
        <w:t>)</w:t>
      </w:r>
    </w:p>
    <w:p w14:paraId="52E85509" w14:textId="4A3D00C0" w:rsidR="00E35554" w:rsidRPr="00BC45A3" w:rsidRDefault="00E35554" w:rsidP="0013286D">
      <w:pPr>
        <w:spacing w:before="120" w:after="0" w:line="240" w:lineRule="auto"/>
        <w:ind w:left="-360" w:right="-446"/>
        <w:rPr>
          <w:b/>
          <w:bCs/>
          <w:color w:val="000000" w:themeColor="text1"/>
          <w:sz w:val="24"/>
          <w:szCs w:val="24"/>
        </w:rPr>
      </w:pPr>
      <w:r w:rsidRPr="00BC45A3">
        <w:rPr>
          <w:b/>
          <w:bCs/>
          <w:color w:val="000000" w:themeColor="text1"/>
          <w:sz w:val="24"/>
          <w:szCs w:val="24"/>
        </w:rPr>
        <w:t>DATE REC’D:</w:t>
      </w:r>
      <w:r w:rsidR="00423E28" w:rsidRPr="00BC45A3">
        <w:rPr>
          <w:b/>
          <w:bCs/>
          <w:color w:val="000000" w:themeColor="text1"/>
          <w:sz w:val="24"/>
          <w:szCs w:val="24"/>
        </w:rPr>
        <w:t xml:space="preserve"> ________</w:t>
      </w:r>
      <w:r w:rsidR="004C1BBF" w:rsidRPr="00BC45A3">
        <w:rPr>
          <w:b/>
          <w:bCs/>
          <w:color w:val="000000" w:themeColor="text1"/>
          <w:sz w:val="24"/>
          <w:szCs w:val="24"/>
        </w:rPr>
        <w:t>__</w:t>
      </w:r>
      <w:r w:rsidR="00423E28" w:rsidRPr="00BC45A3">
        <w:rPr>
          <w:b/>
          <w:bCs/>
          <w:color w:val="000000" w:themeColor="text1"/>
          <w:sz w:val="24"/>
          <w:szCs w:val="24"/>
        </w:rPr>
        <w:t xml:space="preserve">__ RIC: </w:t>
      </w:r>
      <w:sdt>
        <w:sdtPr>
          <w:rPr>
            <w:b/>
            <w:bCs/>
            <w:color w:val="000000" w:themeColor="text1"/>
            <w:sz w:val="28"/>
            <w:szCs w:val="28"/>
          </w:rPr>
          <w:id w:val="14370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F19" w:rsidRPr="00BC45A3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423E28" w:rsidRPr="00BC45A3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r w:rsidR="00423E28" w:rsidRPr="00BC45A3">
        <w:rPr>
          <w:b/>
          <w:bCs/>
          <w:color w:val="000000" w:themeColor="text1"/>
          <w:sz w:val="24"/>
          <w:szCs w:val="24"/>
        </w:rPr>
        <w:t>YES</w:t>
      </w:r>
      <w:r w:rsidR="00423E28" w:rsidRPr="00BC45A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85260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F19" w:rsidRPr="00BC45A3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423E28" w:rsidRPr="00BC45A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423E28" w:rsidRPr="00BC45A3">
        <w:rPr>
          <w:b/>
          <w:bCs/>
          <w:color w:val="000000" w:themeColor="text1"/>
          <w:sz w:val="24"/>
          <w:szCs w:val="24"/>
        </w:rPr>
        <w:t xml:space="preserve">NO   </w:t>
      </w:r>
      <w:r w:rsidR="00C21ECF" w:rsidRPr="00BC45A3">
        <w:rPr>
          <w:b/>
          <w:bCs/>
          <w:color w:val="000000" w:themeColor="text1"/>
          <w:sz w:val="24"/>
          <w:szCs w:val="24"/>
        </w:rPr>
        <w:t>ACC</w:t>
      </w:r>
      <w:r w:rsidR="004C1BBF" w:rsidRPr="00BC45A3">
        <w:rPr>
          <w:b/>
          <w:bCs/>
          <w:color w:val="000000" w:themeColor="text1"/>
          <w:sz w:val="24"/>
          <w:szCs w:val="24"/>
        </w:rPr>
        <w:t>’</w:t>
      </w:r>
      <w:r w:rsidR="00C21ECF" w:rsidRPr="00BC45A3">
        <w:rPr>
          <w:b/>
          <w:bCs/>
          <w:color w:val="000000" w:themeColor="text1"/>
          <w:sz w:val="24"/>
          <w:szCs w:val="24"/>
        </w:rPr>
        <w:t>S:____</w:t>
      </w:r>
      <w:r w:rsidR="004C1BBF" w:rsidRPr="00BC45A3">
        <w:rPr>
          <w:b/>
          <w:bCs/>
          <w:color w:val="000000" w:themeColor="text1"/>
          <w:sz w:val="24"/>
          <w:szCs w:val="24"/>
        </w:rPr>
        <w:t>______</w:t>
      </w:r>
      <w:r w:rsidR="00C21ECF" w:rsidRPr="00BC45A3">
        <w:rPr>
          <w:b/>
          <w:bCs/>
          <w:color w:val="000000" w:themeColor="text1"/>
          <w:sz w:val="24"/>
          <w:szCs w:val="24"/>
        </w:rPr>
        <w:t xml:space="preserve">________ </w:t>
      </w:r>
      <w:r w:rsidR="00423E28" w:rsidRPr="00BC45A3">
        <w:rPr>
          <w:b/>
          <w:bCs/>
          <w:color w:val="000000" w:themeColor="text1"/>
          <w:sz w:val="24"/>
          <w:szCs w:val="24"/>
        </w:rPr>
        <w:t>SA</w:t>
      </w:r>
      <w:r w:rsidR="00107B63" w:rsidRPr="00BC45A3">
        <w:rPr>
          <w:b/>
          <w:bCs/>
          <w:color w:val="000000" w:themeColor="text1"/>
          <w:sz w:val="24"/>
          <w:szCs w:val="24"/>
        </w:rPr>
        <w:t>L</w:t>
      </w:r>
      <w:r w:rsidR="00423E28" w:rsidRPr="00BC45A3">
        <w:rPr>
          <w:b/>
          <w:bCs/>
          <w:color w:val="000000" w:themeColor="text1"/>
          <w:sz w:val="24"/>
          <w:szCs w:val="24"/>
        </w:rPr>
        <w:t xml:space="preserve">VAGE: </w:t>
      </w:r>
      <w:sdt>
        <w:sdtPr>
          <w:rPr>
            <w:b/>
            <w:bCs/>
            <w:color w:val="000000" w:themeColor="text1"/>
            <w:sz w:val="28"/>
            <w:szCs w:val="28"/>
          </w:rPr>
          <w:id w:val="-162137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F19" w:rsidRPr="00BC45A3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01364F" w:rsidRPr="00BC45A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01364F" w:rsidRPr="00BC45A3">
        <w:rPr>
          <w:b/>
          <w:bCs/>
          <w:color w:val="000000" w:themeColor="text1"/>
          <w:sz w:val="24"/>
          <w:szCs w:val="24"/>
        </w:rPr>
        <w:t>YES</w:t>
      </w:r>
      <w:r w:rsidR="0001364F" w:rsidRPr="00BC45A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22349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F19" w:rsidRPr="00BC45A3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01364F" w:rsidRPr="00BC45A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01364F" w:rsidRPr="00BC45A3">
        <w:rPr>
          <w:b/>
          <w:bCs/>
          <w:color w:val="000000" w:themeColor="text1"/>
          <w:sz w:val="24"/>
          <w:szCs w:val="24"/>
        </w:rPr>
        <w:t>NO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7C4672" w:rsidRPr="003A47FB" w14:paraId="182CA0A9" w14:textId="77777777" w:rsidTr="0001364F">
        <w:trPr>
          <w:trHeight w:val="233"/>
        </w:trPr>
        <w:tc>
          <w:tcPr>
            <w:tcW w:w="10260" w:type="dxa"/>
          </w:tcPr>
          <w:p w14:paraId="5341A390" w14:textId="3E0B8B0E" w:rsidR="007C4672" w:rsidRPr="003A47FB" w:rsidRDefault="007C4672" w:rsidP="00EB4B31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3A47FB">
              <w:rPr>
                <w:rFonts w:cstheme="minorHAnsi"/>
                <w:b/>
                <w:bCs/>
                <w:sz w:val="28"/>
                <w:szCs w:val="28"/>
              </w:rPr>
              <w:t>TECH (REPAIR/REPLACE) – CHECK ALL IF APPLICABLE</w:t>
            </w:r>
            <w:r w:rsidR="00BC45A3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7C4672" w14:paraId="54E88A0F" w14:textId="77777777" w:rsidTr="00E341A7">
        <w:trPr>
          <w:trHeight w:val="2393"/>
        </w:trPr>
        <w:tc>
          <w:tcPr>
            <w:tcW w:w="10260" w:type="dxa"/>
          </w:tcPr>
          <w:p w14:paraId="4DEC906A" w14:textId="58D4B644" w:rsidR="003A47FB" w:rsidRPr="00BC45A3" w:rsidRDefault="00452BC8" w:rsidP="00EB4B31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3808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MIC  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2549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HOOK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214356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REPLATE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1090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RECASE/HOUSING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02883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>SWITCH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/BUTTON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7570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VOL CTRL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9789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4A13F3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RIC  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9011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REC       </w:t>
            </w:r>
          </w:p>
          <w:p w14:paraId="05E29973" w14:textId="7068D928" w:rsidR="003B6AB7" w:rsidRPr="00BC45A3" w:rsidRDefault="00452BC8" w:rsidP="000D0701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1020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C4672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WINDSCREEN/WINDWOOD</w:t>
            </w:r>
            <w:r w:rsidR="007C4672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20983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A47FB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T-COIL/WIRELESS COIL  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1373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B6AB7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EARMOLD TUBING/SOUND STUD 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2012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SUSP/RETUBE   </w:t>
            </w:r>
          </w:p>
          <w:p w14:paraId="7295C2EE" w14:textId="03B81C95" w:rsidR="000D0701" w:rsidRPr="00BC45A3" w:rsidRDefault="00452BC8" w:rsidP="000D0701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59197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WAXGUARD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3325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BATT DOOR/HING</w:t>
            </w:r>
            <w:r w:rsidR="00C21ECF" w:rsidRPr="00BC45A3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PIN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57165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BONE CONDUCTOR CORD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13F3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0246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997F19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13F3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NEW R/C BATTERY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9247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66698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RIC PURCHASE </w:t>
            </w:r>
            <w:r w:rsidR="00166698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716FDA6E" w14:textId="1FD35EE5" w:rsidR="0001364F" w:rsidRPr="00BC45A3" w:rsidRDefault="00452BC8" w:rsidP="003A47FB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83318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A47FB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NEW CIRCUIT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0D0701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NEW 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>SN:__________</w:t>
            </w:r>
            <w:r w:rsidR="0013286D" w:rsidRPr="00BC45A3">
              <w:rPr>
                <w:b/>
                <w:bCs/>
                <w:color w:val="000000" w:themeColor="text1"/>
                <w:sz w:val="20"/>
                <w:szCs w:val="20"/>
              </w:rPr>
              <w:t>___</w:t>
            </w:r>
            <w:r w:rsidR="003A47FB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________) </w:t>
            </w:r>
            <w:r w:rsidR="000D0701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81738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0D0701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RIC REPLACEMENT </w:t>
            </w:r>
            <w:r w:rsidR="003B6AB7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166698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200192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166698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66698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SPOT REPAIR ONLY   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4648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3B6AB7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>OTHER</w:t>
            </w:r>
            <w:r w:rsidR="003B6AB7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38CDFE6" w14:textId="52A7FC78" w:rsidR="007C4672" w:rsidRPr="00BC45A3" w:rsidRDefault="004A13F3" w:rsidP="003A47FB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●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SAVE USER SETTINGS?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-13625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26421D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>YES</w:t>
            </w:r>
            <w:r w:rsidR="003B6AB7" w:rsidRPr="00BC45A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8"/>
                  <w:szCs w:val="28"/>
                </w:rPr>
                <w:id w:val="10431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19" w:rsidRPr="00BC45A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26421D" w:rsidRPr="00BC45A3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B6AB7" w:rsidRPr="00BC45A3">
              <w:rPr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166698" w:rsidRPr="00BC45A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37B1BDB" w14:textId="0E9B0AF1" w:rsidR="000D0701" w:rsidRPr="00BC45A3" w:rsidRDefault="000D0701" w:rsidP="003A47FB">
            <w:pPr>
              <w:spacing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C45A3">
              <w:rPr>
                <w:b/>
                <w:bCs/>
                <w:color w:val="000000" w:themeColor="text1"/>
                <w:sz w:val="28"/>
                <w:szCs w:val="28"/>
              </w:rPr>
              <w:t>NOTES:</w:t>
            </w:r>
          </w:p>
        </w:tc>
      </w:tr>
    </w:tbl>
    <w:p w14:paraId="77CEA6BE" w14:textId="77777777" w:rsidR="007C4672" w:rsidRDefault="007C4672" w:rsidP="00571E1F">
      <w:pPr>
        <w:ind w:firstLine="720"/>
      </w:pPr>
    </w:p>
    <w:sectPr w:rsidR="007C4672" w:rsidSect="00571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630" w:left="135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E9CC" w14:textId="77777777" w:rsidR="00452BC8" w:rsidRDefault="00452BC8" w:rsidP="00D34381">
      <w:pPr>
        <w:spacing w:after="0" w:line="240" w:lineRule="auto"/>
      </w:pPr>
      <w:r>
        <w:separator/>
      </w:r>
    </w:p>
  </w:endnote>
  <w:endnote w:type="continuationSeparator" w:id="0">
    <w:p w14:paraId="6C515ABF" w14:textId="77777777" w:rsidR="00452BC8" w:rsidRDefault="00452BC8" w:rsidP="00D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 Pro Cond Semibold">
    <w:altName w:val="Cambria"/>
    <w:charset w:val="00"/>
    <w:family w:val="roman"/>
    <w:pitch w:val="variable"/>
    <w:sig w:usb0="800002AF" w:usb1="00000003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eorgia Pro Cond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1E3" w14:textId="77777777" w:rsidR="002B3597" w:rsidRDefault="002B3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1C6" w14:textId="4B672B17" w:rsidR="00571E1F" w:rsidRDefault="00571E1F">
    <w:pPr>
      <w:pStyle w:val="Footer"/>
    </w:pPr>
    <w:r>
      <w:t>ASH-F250001 REV.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845E" w14:textId="77777777" w:rsidR="002B3597" w:rsidRDefault="002B3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A836" w14:textId="77777777" w:rsidR="00452BC8" w:rsidRDefault="00452BC8" w:rsidP="00D34381">
      <w:pPr>
        <w:spacing w:after="0" w:line="240" w:lineRule="auto"/>
      </w:pPr>
      <w:r>
        <w:separator/>
      </w:r>
    </w:p>
  </w:footnote>
  <w:footnote w:type="continuationSeparator" w:id="0">
    <w:p w14:paraId="5D76A08F" w14:textId="77777777" w:rsidR="00452BC8" w:rsidRDefault="00452BC8" w:rsidP="00D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F572" w14:textId="77777777" w:rsidR="002B3597" w:rsidRDefault="002B3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63C7" w14:textId="35179BB7" w:rsidR="00E341A7" w:rsidRPr="00E341A7" w:rsidRDefault="00D34381" w:rsidP="00D34381">
    <w:pPr>
      <w:spacing w:after="0" w:line="276" w:lineRule="auto"/>
      <w:jc w:val="center"/>
      <w:rPr>
        <w:rFonts w:ascii="Georgia Pro Cond" w:hAnsi="Georgia Pro Cond"/>
        <w:b/>
        <w:bCs/>
      </w:rPr>
    </w:pPr>
    <w:r w:rsidRPr="00E341A7">
      <w:rPr>
        <w:rFonts w:ascii="Georgia Pro Cond Semibold" w:hAnsi="Georgia Pro Cond Semibold" w:cs="Aldhabi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2A6814" wp14:editId="4B67BF3E">
              <wp:simplePos x="0" y="0"/>
              <wp:positionH relativeFrom="margin">
                <wp:posOffset>4513359</wp:posOffset>
              </wp:positionH>
              <wp:positionV relativeFrom="paragraph">
                <wp:posOffset>-206403</wp:posOffset>
              </wp:positionV>
              <wp:extent cx="2000250" cy="723900"/>
              <wp:effectExtent l="0" t="0" r="0" b="0"/>
              <wp:wrapNone/>
              <wp:docPr id="19200336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7FB4F" w14:textId="532D83F1" w:rsidR="00D34381" w:rsidRDefault="00D34381" w:rsidP="00D3438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4355 H</w:t>
                          </w:r>
                          <w:r w:rsidR="006A14BD">
                            <w:rPr>
                              <w:sz w:val="16"/>
                              <w:szCs w:val="16"/>
                            </w:rPr>
                            <w:t>IGH</w:t>
                          </w:r>
                          <w:r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="006A14BD">
                            <w:rPr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z w:val="16"/>
                              <w:szCs w:val="16"/>
                            </w:rPr>
                            <w:t>Y 13</w:t>
                          </w:r>
                          <w:r w:rsidR="006A14BD">
                            <w:rPr>
                              <w:sz w:val="16"/>
                              <w:szCs w:val="16"/>
                            </w:rPr>
                            <w:t xml:space="preserve"> WEST</w:t>
                          </w:r>
                        </w:p>
                        <w:p w14:paraId="4620D114" w14:textId="77777777" w:rsidR="00D34381" w:rsidRDefault="00D34381" w:rsidP="00D3438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SAVAGE, MN 55378</w:t>
                          </w:r>
                        </w:p>
                        <w:p w14:paraId="7401BBC3" w14:textId="77777777" w:rsidR="00D34381" w:rsidRPr="00CA4FC9" w:rsidRDefault="00D34381" w:rsidP="00D3438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4FC9">
                            <w:rPr>
                              <w:sz w:val="16"/>
                              <w:szCs w:val="16"/>
                            </w:rPr>
                            <w:t>OFFICE: (952) 222-1990</w:t>
                          </w:r>
                        </w:p>
                        <w:p w14:paraId="018D1D55" w14:textId="77777777" w:rsidR="00D34381" w:rsidRPr="00CA4FC9" w:rsidRDefault="00D34381" w:rsidP="00D3438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4FC9">
                            <w:rPr>
                              <w:sz w:val="16"/>
                              <w:szCs w:val="16"/>
                            </w:rPr>
                            <w:t>EMAIL: VJS@ALLSOUNDSHEARING.COM</w:t>
                          </w:r>
                        </w:p>
                        <w:p w14:paraId="1DAAF22A" w14:textId="77777777" w:rsidR="00D34381" w:rsidRPr="00CA4FC9" w:rsidRDefault="00D34381" w:rsidP="00D3438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4FC9">
                            <w:rPr>
                              <w:sz w:val="16"/>
                              <w:szCs w:val="16"/>
                            </w:rPr>
                            <w:t>WWW.ALLSOUNDSHEARING.COM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6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5.4pt;margin-top:-16.25pt;width:157.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" filled="f" stroked="f">
              <v:textbox>
                <w:txbxContent>
                  <w:p w14:paraId="0E67FB4F" w14:textId="532D83F1" w:rsidR="00D34381" w:rsidRDefault="00D34381" w:rsidP="00D3438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4355 H</w:t>
                    </w:r>
                    <w:r w:rsidR="006A14BD">
                      <w:rPr>
                        <w:sz w:val="16"/>
                        <w:szCs w:val="16"/>
                      </w:rPr>
                      <w:t>IGH</w:t>
                    </w:r>
                    <w:r>
                      <w:rPr>
                        <w:sz w:val="16"/>
                        <w:szCs w:val="16"/>
                      </w:rPr>
                      <w:t>W</w:t>
                    </w:r>
                    <w:r w:rsidR="006A14BD"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z w:val="16"/>
                        <w:szCs w:val="16"/>
                      </w:rPr>
                      <w:t>Y 13</w:t>
                    </w:r>
                    <w:r w:rsidR="006A14BD">
                      <w:rPr>
                        <w:sz w:val="16"/>
                        <w:szCs w:val="16"/>
                      </w:rPr>
                      <w:t xml:space="preserve"> WEST</w:t>
                    </w:r>
                  </w:p>
                  <w:p w14:paraId="4620D114" w14:textId="77777777" w:rsidR="00D34381" w:rsidRDefault="00D34381" w:rsidP="00D3438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SAVAGE, MN 55378</w:t>
                    </w:r>
                  </w:p>
                  <w:p w14:paraId="7401BBC3" w14:textId="77777777" w:rsidR="00D34381" w:rsidRPr="00CA4FC9" w:rsidRDefault="00D34381" w:rsidP="00D3438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CA4FC9">
                      <w:rPr>
                        <w:sz w:val="16"/>
                        <w:szCs w:val="16"/>
                      </w:rPr>
                      <w:t>OFFICE: (952) 222-1990</w:t>
                    </w:r>
                  </w:p>
                  <w:p w14:paraId="018D1D55" w14:textId="77777777" w:rsidR="00D34381" w:rsidRPr="00CA4FC9" w:rsidRDefault="00D34381" w:rsidP="00D3438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CA4FC9">
                      <w:rPr>
                        <w:sz w:val="16"/>
                        <w:szCs w:val="16"/>
                      </w:rPr>
                      <w:t>EMAIL: VJS@ALLSOUNDSHEARING.COM</w:t>
                    </w:r>
                  </w:p>
                  <w:p w14:paraId="1DAAF22A" w14:textId="77777777" w:rsidR="00D34381" w:rsidRPr="00CA4FC9" w:rsidRDefault="00D34381" w:rsidP="00D3438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CA4FC9">
                      <w:rPr>
                        <w:sz w:val="16"/>
                        <w:szCs w:val="16"/>
                      </w:rPr>
                      <w:t>WWW.ALLSOUNDSHEARING.COM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341A7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5A9D74D" wp14:editId="4CD4C3B9">
          <wp:simplePos x="0" y="0"/>
          <wp:positionH relativeFrom="column">
            <wp:posOffset>-342265</wp:posOffset>
          </wp:positionH>
          <wp:positionV relativeFrom="paragraph">
            <wp:posOffset>-276225</wp:posOffset>
          </wp:positionV>
          <wp:extent cx="1703705" cy="819047"/>
          <wp:effectExtent l="0" t="0" r="0" b="635"/>
          <wp:wrapNone/>
          <wp:docPr id="1312983644" name="Picture 41" descr="A logo for a hearing aid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70968" name="Picture 41" descr="A logo for a hearing aid compan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07" b="31245"/>
                  <a:stretch/>
                </pic:blipFill>
                <pic:spPr bwMode="auto">
                  <a:xfrm>
                    <a:off x="0" y="0"/>
                    <a:ext cx="1703705" cy="819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1A7" w:rsidRPr="00E341A7">
      <w:rPr>
        <w:rFonts w:ascii="Georgia Pro Cond" w:hAnsi="Georgia Pro Cond"/>
        <w:b/>
        <w:bCs/>
      </w:rPr>
      <w:t>JTS ENGINEERING SERVICES</w:t>
    </w:r>
    <w:r w:rsidR="0035761E">
      <w:rPr>
        <w:rFonts w:ascii="Georgia Pro Cond" w:hAnsi="Georgia Pro Cond"/>
        <w:b/>
        <w:bCs/>
      </w:rPr>
      <w:t>, LLC</w:t>
    </w:r>
  </w:p>
  <w:p w14:paraId="02EE2539" w14:textId="13F06288" w:rsidR="00E341A7" w:rsidRPr="00E341A7" w:rsidRDefault="0035761E" w:rsidP="00D34381">
    <w:pPr>
      <w:spacing w:after="0" w:line="276" w:lineRule="auto"/>
      <w:jc w:val="center"/>
      <w:rPr>
        <w:rFonts w:ascii="Georgia Pro Cond" w:hAnsi="Georgia Pro Cond"/>
        <w:b/>
        <w:bCs/>
        <w:sz w:val="24"/>
        <w:szCs w:val="24"/>
      </w:rPr>
    </w:pPr>
    <w:r>
      <w:rPr>
        <w:rFonts w:ascii="Georgia Pro Cond" w:hAnsi="Georgia Pro Cond"/>
        <w:b/>
        <w:bCs/>
      </w:rPr>
      <w:t xml:space="preserve">dba: </w:t>
    </w:r>
    <w:r w:rsidR="00D34381" w:rsidRPr="00E341A7">
      <w:rPr>
        <w:rFonts w:ascii="Georgia Pro Cond" w:hAnsi="Georgia Pro Cond"/>
        <w:b/>
        <w:bCs/>
      </w:rPr>
      <w:t xml:space="preserve">ALL SOUNDS HEARING </w:t>
    </w:r>
    <w:r w:rsidR="00D34381" w:rsidRPr="00E341A7">
      <w:rPr>
        <w:rFonts w:ascii="Georgia Pro Cond" w:hAnsi="Georgia Pro Cond"/>
        <w:b/>
        <w:bCs/>
        <w:sz w:val="24"/>
        <w:szCs w:val="24"/>
      </w:rPr>
      <w:t>SERVICE</w:t>
    </w:r>
  </w:p>
  <w:p w14:paraId="7DE4ACAF" w14:textId="51AD56DC" w:rsidR="00D34381" w:rsidRPr="00E341A7" w:rsidRDefault="00D34381" w:rsidP="00E341A7">
    <w:pPr>
      <w:spacing w:after="0" w:line="276" w:lineRule="auto"/>
      <w:jc w:val="center"/>
      <w:rPr>
        <w:b/>
        <w:bCs/>
      </w:rPr>
    </w:pPr>
    <w:r w:rsidRPr="00E341A7">
      <w:rPr>
        <w:rFonts w:ascii="Georgia Pro Cond" w:hAnsi="Georgia Pro Cond"/>
        <w:b/>
        <w:bCs/>
        <w:sz w:val="24"/>
        <w:szCs w:val="24"/>
      </w:rPr>
      <w:t>REPAIR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5C71" w14:textId="77777777" w:rsidR="002B3597" w:rsidRDefault="002B3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F40"/>
    <w:multiLevelType w:val="hybridMultilevel"/>
    <w:tmpl w:val="C9CC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B63FC"/>
    <w:multiLevelType w:val="hybridMultilevel"/>
    <w:tmpl w:val="1124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511B5"/>
    <w:multiLevelType w:val="hybridMultilevel"/>
    <w:tmpl w:val="2CF4F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7509">
    <w:abstractNumId w:val="2"/>
  </w:num>
  <w:num w:numId="2" w16cid:durableId="333724352">
    <w:abstractNumId w:val="0"/>
  </w:num>
  <w:num w:numId="3" w16cid:durableId="96288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81"/>
    <w:rsid w:val="0001364F"/>
    <w:rsid w:val="00063E12"/>
    <w:rsid w:val="00081290"/>
    <w:rsid w:val="00081C71"/>
    <w:rsid w:val="00083B73"/>
    <w:rsid w:val="000A6D66"/>
    <w:rsid w:val="000D0701"/>
    <w:rsid w:val="000D1560"/>
    <w:rsid w:val="001045CE"/>
    <w:rsid w:val="00107B63"/>
    <w:rsid w:val="0013286D"/>
    <w:rsid w:val="00163C66"/>
    <w:rsid w:val="00166698"/>
    <w:rsid w:val="001D7D7A"/>
    <w:rsid w:val="001F11FC"/>
    <w:rsid w:val="00206A3F"/>
    <w:rsid w:val="0026421D"/>
    <w:rsid w:val="002728A1"/>
    <w:rsid w:val="002B3597"/>
    <w:rsid w:val="002D2E16"/>
    <w:rsid w:val="002D6247"/>
    <w:rsid w:val="002E637E"/>
    <w:rsid w:val="003049DD"/>
    <w:rsid w:val="003548F1"/>
    <w:rsid w:val="0035761E"/>
    <w:rsid w:val="00381470"/>
    <w:rsid w:val="003A1444"/>
    <w:rsid w:val="003A47FB"/>
    <w:rsid w:val="003B6AB7"/>
    <w:rsid w:val="004024A0"/>
    <w:rsid w:val="00423E28"/>
    <w:rsid w:val="004378A1"/>
    <w:rsid w:val="00452BC8"/>
    <w:rsid w:val="004A13F3"/>
    <w:rsid w:val="004C1BBF"/>
    <w:rsid w:val="004E5B38"/>
    <w:rsid w:val="00500C2B"/>
    <w:rsid w:val="00515E6B"/>
    <w:rsid w:val="00557F67"/>
    <w:rsid w:val="00571E1F"/>
    <w:rsid w:val="005D13DC"/>
    <w:rsid w:val="005D500D"/>
    <w:rsid w:val="006A14BD"/>
    <w:rsid w:val="006C75F1"/>
    <w:rsid w:val="006D5E22"/>
    <w:rsid w:val="00723EEA"/>
    <w:rsid w:val="00736041"/>
    <w:rsid w:val="00756E3B"/>
    <w:rsid w:val="00766EC3"/>
    <w:rsid w:val="007C4672"/>
    <w:rsid w:val="007D5116"/>
    <w:rsid w:val="007F4D84"/>
    <w:rsid w:val="0088018F"/>
    <w:rsid w:val="009453E8"/>
    <w:rsid w:val="00960EFD"/>
    <w:rsid w:val="009827F1"/>
    <w:rsid w:val="00997F19"/>
    <w:rsid w:val="009A0810"/>
    <w:rsid w:val="009A4EFA"/>
    <w:rsid w:val="009C5B35"/>
    <w:rsid w:val="009F3B30"/>
    <w:rsid w:val="009F4519"/>
    <w:rsid w:val="00A4254E"/>
    <w:rsid w:val="00B46FC9"/>
    <w:rsid w:val="00B62268"/>
    <w:rsid w:val="00BC45A3"/>
    <w:rsid w:val="00C21ECF"/>
    <w:rsid w:val="00C90AF2"/>
    <w:rsid w:val="00CA3D99"/>
    <w:rsid w:val="00CC26D1"/>
    <w:rsid w:val="00D34381"/>
    <w:rsid w:val="00D576AC"/>
    <w:rsid w:val="00D9131D"/>
    <w:rsid w:val="00DD3789"/>
    <w:rsid w:val="00DE733C"/>
    <w:rsid w:val="00E33079"/>
    <w:rsid w:val="00E341A7"/>
    <w:rsid w:val="00E35554"/>
    <w:rsid w:val="00E8687C"/>
    <w:rsid w:val="00EC0A04"/>
    <w:rsid w:val="00EC17EC"/>
    <w:rsid w:val="00EF4A9B"/>
    <w:rsid w:val="00F41157"/>
    <w:rsid w:val="00F55AB7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11D4"/>
  <w15:chartTrackingRefBased/>
  <w15:docId w15:val="{9F00F754-07A5-4DCD-8F1A-BBFEC67D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8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3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381"/>
  </w:style>
  <w:style w:type="paragraph" w:styleId="Footer">
    <w:name w:val="footer"/>
    <w:basedOn w:val="Normal"/>
    <w:link w:val="FooterChar"/>
    <w:uiPriority w:val="99"/>
    <w:unhideWhenUsed/>
    <w:rsid w:val="00D3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381"/>
  </w:style>
  <w:style w:type="table" w:styleId="TableGrid">
    <w:name w:val="Table Grid"/>
    <w:basedOn w:val="TableNormal"/>
    <w:uiPriority w:val="39"/>
    <w:rsid w:val="00D343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0EF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308</Words>
  <Characters>1555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Sreng Chiev</dc:creator>
  <cp:keywords/>
  <dc:description/>
  <cp:lastModifiedBy>Vannie Suon</cp:lastModifiedBy>
  <cp:revision>13</cp:revision>
  <cp:lastPrinted>2025-11-10T20:09:00Z</cp:lastPrinted>
  <dcterms:created xsi:type="dcterms:W3CDTF">2025-09-10T16:28:00Z</dcterms:created>
  <dcterms:modified xsi:type="dcterms:W3CDTF">2026-04-03T13:21:00Z</dcterms:modified>
</cp:coreProperties>
</file>